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A74FD">
      <w:r>
        <w:rPr>
          <w:rFonts w:hint="eastAsia"/>
        </w:rPr>
        <w:t>40609</w:t>
      </w:r>
    </w:p>
    <w:p w:rsidR="00310E37" w:rsidRPr="000A74FD" w:rsidRDefault="004E3C65">
      <w:pPr>
        <w:rPr>
          <w:sz w:val="40"/>
          <w:szCs w:val="40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69000">
                  <w14:schemeClr w14:val="accent4">
                    <w14:lumMod w14:val="7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  <w14:textFill>
            <w14:noFill/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643873" wp14:editId="03D65605">
                <wp:simplePos x="0" y="0"/>
                <wp:positionH relativeFrom="column">
                  <wp:posOffset>1133475</wp:posOffset>
                </wp:positionH>
                <wp:positionV relativeFrom="paragraph">
                  <wp:posOffset>4619625</wp:posOffset>
                </wp:positionV>
                <wp:extent cx="2809875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E3C65" w:rsidRPr="004E3C65" w:rsidRDefault="004E3C65" w:rsidP="004E3C65">
                            <w:pPr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4E3C65"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643873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89.25pt;margin-top:363.75pt;width:221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" filled="f" stroked="f">
                <v:fill o:detectmouseclick="t"/>
                <v:textbox style="mso-fit-shape-to-text:t">
                  <w:txbxContent>
                    <w:p w:rsidR="004E3C65" w:rsidRPr="004E3C65" w:rsidRDefault="004E3C65" w:rsidP="004E3C65">
                      <w:pPr>
                        <w:rPr>
                          <w:rFonts w:ascii="清松手寫體1" w:eastAsia="清松手寫體1" w:hAnsi="清松手寫體1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4E3C65">
                        <w:rPr>
                          <w:rFonts w:ascii="清松手寫體1" w:eastAsia="清松手寫體1" w:hAnsi="清松手寫體1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A74F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3857625</wp:posOffset>
                </wp:positionV>
                <wp:extent cx="5143500" cy="3429000"/>
                <wp:effectExtent l="114300" t="57150" r="11430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FFFF99">
                              <a:alpha val="58039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29BCF" id="AutoShape 13" o:spid="_x0000_s1026" style="position:absolute;margin-left:0;margin-top:303.7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" path="m2571750,857250v1071563,-2000250,5250656,,,2571750c-2678906,857250,1500188,-1143000,2571750,857250xe" fillcolor="#b8cce4 [1300]" strokecolor="#ff9" strokeweight="3pt">
                <v:stroke opacity="38036f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1183419" r:id="rId8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65DC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0A74F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A74FD"/>
    <w:rsid w:val="00310E37"/>
    <w:rsid w:val="004E3C65"/>
    <w:rsid w:val="008349BF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8A6F56C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5333-99CF-425B-BD41-A1FAE652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14</Characters>
  <Application>Microsoft Office Word</Application>
  <DocSecurity>4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2022-04-11T03:57:00Z</dcterms:created>
  <dcterms:modified xsi:type="dcterms:W3CDTF">2022-04-11T03:57:00Z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