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C6114" w14:textId="77777777" w:rsidR="00491B1A" w:rsidRPr="0076221E" w:rsidRDefault="00887EF7" w:rsidP="00421BF0">
      <w:pPr>
        <w:snapToGrid w:val="0"/>
        <w:spacing w:line="228" w:lineRule="atLeast"/>
        <w:jc w:val="center"/>
        <w:rPr>
          <w:rFonts w:ascii="文鼎細標準宋體" w:eastAsia="文鼎細標準宋體" w:hAnsi="華康布丁體 Std W12"/>
          <w:color w:val="009900"/>
          <w:sz w:val="52"/>
          <w:szCs w:val="5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>
        <w:rPr>
          <w:rFonts w:ascii="文鼎細標準宋體" w:eastAsia="文鼎細標準宋體" w:hAnsi="華康布丁體 Std W12" w:hint="eastAsia"/>
          <w:noProof/>
          <w:color w:val="7030A0"/>
          <w:sz w:val="52"/>
          <w:szCs w:val="52"/>
          <w:lang w:bidi="ar-SA"/>
        </w:rPr>
        <w:drawing>
          <wp:inline distT="0" distB="0" distL="0" distR="0" wp14:anchorId="12EB0F58" wp14:editId="5EB85731">
            <wp:extent cx="1801372" cy="165506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281" b="89950" l="5312" r="951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2A7" w:rsidRPr="0076221E">
        <w:rPr>
          <w:rFonts w:ascii="文鼎細標準宋體" w:eastAsia="文鼎細標準宋體" w:hAnsi="華康布丁體 Std W12" w:hint="eastAsia"/>
          <w:color w:val="7030A0"/>
          <w:sz w:val="52"/>
          <w:szCs w:val="5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戶</w:t>
      </w:r>
      <w:r w:rsidR="009F42A7" w:rsidRPr="0076221E">
        <w:rPr>
          <w:rFonts w:ascii="文鼎細標準宋體" w:eastAsia="文鼎細標準宋體" w:hAnsi="華康布丁體 Std W12" w:hint="eastAsia"/>
          <w:color w:val="FF0000"/>
          <w:sz w:val="52"/>
          <w:szCs w:val="5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外</w:t>
      </w:r>
      <w:r w:rsidR="009F42A7" w:rsidRPr="0076221E">
        <w:rPr>
          <w:rFonts w:ascii="文鼎細標準宋體" w:eastAsia="文鼎細標準宋體" w:hAnsi="華康布丁體 Std W12" w:hint="eastAsia"/>
          <w:color w:val="009900"/>
          <w:sz w:val="52"/>
          <w:szCs w:val="5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郊</w:t>
      </w:r>
      <w:r w:rsidR="009F42A7" w:rsidRPr="0076221E">
        <w:rPr>
          <w:rFonts w:ascii="文鼎細標準宋體" w:eastAsia="文鼎細標準宋體" w:hAnsi="華康布丁體 Std W12" w:hint="eastAsia"/>
          <w:color w:val="FF6600"/>
          <w:sz w:val="52"/>
          <w:szCs w:val="5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遊</w:t>
      </w:r>
      <w:r w:rsidR="009F42A7" w:rsidRPr="0076221E">
        <w:rPr>
          <w:rFonts w:ascii="文鼎細標準宋體" w:eastAsia="文鼎細標準宋體" w:hAnsi="華康布丁體 Std W12" w:hint="eastAsia"/>
          <w:color w:val="4472C4" w:themeColor="accent5"/>
          <w:sz w:val="52"/>
          <w:szCs w:val="5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趣</w:t>
      </w:r>
    </w:p>
    <w:p w14:paraId="4854FD01" w14:textId="77777777"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14:paraId="7F7AE6CD" w14:textId="77777777" w:rsidR="00491B1A" w:rsidRPr="00EA02A1" w:rsidRDefault="009F42A7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14:paraId="28F545B4" w14:textId="77777777" w:rsidR="00491B1A" w:rsidRPr="00EA02A1" w:rsidRDefault="009F42A7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76221E">
        <w:rPr>
          <w:rFonts w:ascii="華康中圓體" w:eastAsia="華康中圓體" w:hAnsi="華康中圓體"/>
          <w:color w:val="C00000"/>
          <w:sz w:val="32"/>
          <w:szCs w:val="32"/>
        </w:rPr>
        <w:t>紫斑</w:t>
      </w:r>
      <w:bookmarkStart w:id="0" w:name="__DdeLink__72_1718846984"/>
      <w:r w:rsidRPr="0076221E">
        <w:rPr>
          <w:rFonts w:ascii="華康中圓體" w:eastAsia="華康中圓體" w:hAnsi="華康中圓體"/>
          <w:color w:val="C0000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</w:t>
      </w:r>
      <w:bookmarkStart w:id="1" w:name="_GoBack"/>
      <w:bookmarkEnd w:id="1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我牠的成長過程。</w:t>
      </w:r>
    </w:p>
    <w:p w14:paraId="647FCE59" w14:textId="77777777" w:rsidR="00491B1A" w:rsidRPr="00EA02A1" w:rsidRDefault="009F42A7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76221E">
        <w:rPr>
          <w:rFonts w:ascii="華康中圓體" w:eastAsia="華康中圓體" w:hAnsi="華康中圓體"/>
          <w:color w:val="66FFFF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14:paraId="161C22DF" w14:textId="77777777" w:rsidR="00491B1A" w:rsidRDefault="00887EF7" w:rsidP="0020476A">
      <w:pPr>
        <w:snapToGrid w:val="0"/>
        <w:spacing w:line="228" w:lineRule="atLeast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 wp14:anchorId="74FA51AE" wp14:editId="421C7ACB">
            <wp:simplePos x="0" y="0"/>
            <wp:positionH relativeFrom="column">
              <wp:posOffset>3905250</wp:posOffset>
            </wp:positionH>
            <wp:positionV relativeFrom="paragraph">
              <wp:posOffset>615950</wp:posOffset>
            </wp:positionV>
            <wp:extent cx="2950210" cy="1928495"/>
            <wp:effectExtent l="0" t="0" r="2540" b="0"/>
            <wp:wrapTight wrapText="bothSides">
              <wp:wrapPolygon edited="0">
                <wp:start x="10879" y="0"/>
                <wp:lineTo x="8647" y="1067"/>
                <wp:lineTo x="8508" y="2347"/>
                <wp:lineTo x="9624" y="3414"/>
                <wp:lineTo x="9903" y="6828"/>
                <wp:lineTo x="6695" y="7041"/>
                <wp:lineTo x="4463" y="8535"/>
                <wp:lineTo x="4045" y="11949"/>
                <wp:lineTo x="4324" y="13015"/>
                <wp:lineTo x="2092" y="15149"/>
                <wp:lineTo x="2232" y="17069"/>
                <wp:lineTo x="976" y="17710"/>
                <wp:lineTo x="0" y="19203"/>
                <wp:lineTo x="0" y="21337"/>
                <wp:lineTo x="21479" y="21337"/>
                <wp:lineTo x="21479" y="18990"/>
                <wp:lineTo x="20363" y="17069"/>
                <wp:lineTo x="17574" y="13656"/>
                <wp:lineTo x="18132" y="13656"/>
                <wp:lineTo x="18132" y="12375"/>
                <wp:lineTo x="17295" y="10242"/>
                <wp:lineTo x="18550" y="8748"/>
                <wp:lineTo x="18969" y="7468"/>
                <wp:lineTo x="18411" y="6828"/>
                <wp:lineTo x="18550" y="5334"/>
                <wp:lineTo x="16737" y="3841"/>
                <wp:lineTo x="14366" y="3414"/>
                <wp:lineTo x="14505" y="2560"/>
                <wp:lineTo x="13808" y="640"/>
                <wp:lineTo x="12832" y="0"/>
                <wp:lineTo x="1087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76221E">
        <w:rPr>
          <w:rFonts w:ascii="華康中圓體" w:eastAsia="華康中圓體" w:hAnsi="華康中圓體"/>
          <w:color w:val="00B0F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76221E">
        <w:rPr>
          <w:rFonts w:ascii="華康中圓體" w:eastAsia="華康中圓體" w:hAnsi="華康中圓體"/>
          <w:color w:val="00B05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</w:t>
      </w:r>
      <w:commentRangeStart w:id="2"/>
      <w:commentRangeStart w:id="3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</w:t>
      </w:r>
      <w:commentRangeEnd w:id="2"/>
      <w:r>
        <w:rPr>
          <w:rStyle w:val="ac"/>
          <w:rFonts w:cs="Mangal"/>
        </w:rPr>
        <w:commentReference w:id="2"/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  <w:commentRangeEnd w:id="3"/>
      <w:r>
        <w:rPr>
          <w:rStyle w:val="ac"/>
          <w:rFonts w:cs="Mangal"/>
        </w:rPr>
        <w:commentReference w:id="3"/>
      </w:r>
    </w:p>
    <w:sectPr w:rsidR="00491B1A" w:rsidSect="00887EF7">
      <w:pgSz w:w="11906" w:h="16838"/>
      <w:pgMar w:top="1440" w:right="1080" w:bottom="1440" w:left="1080" w:header="0" w:footer="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Windows 使用者" w:date="2020-04-08T09:12:00Z" w:initials="W使">
    <w:p w14:paraId="599F9DE1" w14:textId="77777777" w:rsidR="00887EF7" w:rsidRDefault="00887EF7">
      <w:pPr>
        <w:pStyle w:val="ad"/>
      </w:pPr>
      <w:r>
        <w:rPr>
          <w:rStyle w:val="ac"/>
        </w:rPr>
        <w:annotationRef/>
      </w:r>
    </w:p>
  </w:comment>
  <w:comment w:id="3" w:author="Windows 使用者" w:date="2020-04-08T09:12:00Z" w:initials="W使">
    <w:p w14:paraId="5B789C4D" w14:textId="77777777" w:rsidR="00887EF7" w:rsidRDefault="00887EF7">
      <w:pPr>
        <w:pStyle w:val="ad"/>
      </w:pPr>
      <w:r>
        <w:rPr>
          <w:rStyle w:val="ac"/>
        </w:rPr>
        <w:annotationRef/>
      </w:r>
      <w:r>
        <w:t>dfa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9F9DE1" w15:done="0"/>
  <w15:commentEx w15:paraId="5B789C4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963FE" w14:textId="77777777" w:rsidR="00DB15A7" w:rsidRDefault="00DB15A7" w:rsidP="00EA02A1">
      <w:r>
        <w:separator/>
      </w:r>
    </w:p>
  </w:endnote>
  <w:endnote w:type="continuationSeparator" w:id="0">
    <w:p w14:paraId="17B62143" w14:textId="77777777"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細標準宋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4B290" w14:textId="77777777" w:rsidR="00DB15A7" w:rsidRDefault="00DB15A7" w:rsidP="00EA02A1">
      <w:r>
        <w:separator/>
      </w:r>
    </w:p>
  </w:footnote>
  <w:footnote w:type="continuationSeparator" w:id="0">
    <w:p w14:paraId="68EF6703" w14:textId="77777777" w:rsidR="00DB15A7" w:rsidRDefault="00DB15A7" w:rsidP="00EA02A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6221E"/>
    <w:rsid w:val="00830141"/>
    <w:rsid w:val="00887EF7"/>
    <w:rsid w:val="008F2245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B734F6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character" w:styleId="ac">
    <w:name w:val="annotation reference"/>
    <w:basedOn w:val="a0"/>
    <w:uiPriority w:val="99"/>
    <w:semiHidden/>
    <w:unhideWhenUsed/>
    <w:rsid w:val="00887E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EF7"/>
    <w:rPr>
      <w:rFonts w:cs="Mangal"/>
      <w:szCs w:val="21"/>
    </w:rPr>
  </w:style>
  <w:style w:type="character" w:customStyle="1" w:styleId="ae">
    <w:name w:val="註解文字 字元"/>
    <w:basedOn w:val="a0"/>
    <w:link w:val="ad"/>
    <w:uiPriority w:val="99"/>
    <w:semiHidden/>
    <w:rsid w:val="00887EF7"/>
    <w:rPr>
      <w:rFonts w:cs="Mangal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EF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EF7"/>
    <w:rPr>
      <w:rFonts w:cs="Mangal"/>
      <w:b/>
      <w:bCs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887EF7"/>
    <w:rPr>
      <w:rFonts w:asciiTheme="majorHAnsi" w:eastAsiaTheme="majorEastAsia" w:hAnsiTheme="majorHAnsi" w:cs="Mangal"/>
      <w:sz w:val="18"/>
      <w:szCs w:val="16"/>
    </w:rPr>
  </w:style>
  <w:style w:type="character" w:customStyle="1" w:styleId="af2">
    <w:name w:val="註解方塊文字 字元"/>
    <w:basedOn w:val="a0"/>
    <w:link w:val="af1"/>
    <w:uiPriority w:val="99"/>
    <w:semiHidden/>
    <w:rsid w:val="00887EF7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光暈邊緣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2020-04-08T01:20:00Z</dcterms:modified>
  <dc:language>zh-TW</dc:language>
</cp:coreProperties>
</file>