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1733"/>
        <w:gridCol w:w="1733"/>
        <w:gridCol w:w="1733"/>
        <w:gridCol w:w="1733"/>
        <w:gridCol w:w="1734"/>
      </w:tblGrid>
      <w:tr w:rsidR="00150BC4" w:rsidRPr="00501BE6" w:rsidTr="00501BE6">
        <w:trPr>
          <w:trHeight w:val="1528"/>
        </w:trPr>
        <w:tc>
          <w:tcPr>
            <w:tcW w:w="1733" w:type="dxa"/>
            <w:vAlign w:val="center"/>
          </w:tcPr>
          <w:p w:rsidR="005F7B41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起點4000</w:t>
            </w:r>
            <w:bookmarkStart w:id="0" w:name="_GoBack"/>
            <w:bookmarkEnd w:id="0"/>
          </w:p>
        </w:tc>
        <w:tc>
          <w:tcPr>
            <w:tcW w:w="1733" w:type="dxa"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淡水阿</w:t>
            </w:r>
            <w:r w:rsidR="00BC2B34"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給</w:t>
            </w:r>
          </w:p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-110</w:t>
            </w:r>
          </w:p>
        </w:tc>
        <w:tc>
          <w:tcPr>
            <w:tcW w:w="1733" w:type="dxa"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淡水鮮</w:t>
            </w:r>
            <w:proofErr w:type="gramStart"/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蚵</w:t>
            </w:r>
            <w:proofErr w:type="gramEnd"/>
          </w:p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-500</w:t>
            </w:r>
          </w:p>
        </w:tc>
        <w:tc>
          <w:tcPr>
            <w:tcW w:w="1733" w:type="dxa"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淡水</w:t>
            </w:r>
            <w:r w:rsidR="005F7B41"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土耳其冰</w:t>
            </w:r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-50</w:t>
            </w:r>
          </w:p>
        </w:tc>
        <w:tc>
          <w:tcPr>
            <w:tcW w:w="1734" w:type="dxa"/>
            <w:vAlign w:val="center"/>
          </w:tcPr>
          <w:p w:rsidR="00D95220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洗手</w:t>
            </w:r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00FFFF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00FFFF"/>
                <w:sz w:val="32"/>
                <w:szCs w:val="32"/>
              </w:rPr>
              <w:t>+620</w:t>
            </w:r>
          </w:p>
        </w:tc>
      </w:tr>
      <w:tr w:rsidR="00150BC4" w:rsidRPr="00501BE6" w:rsidTr="00501BE6">
        <w:trPr>
          <w:trHeight w:val="1655"/>
        </w:trPr>
        <w:tc>
          <w:tcPr>
            <w:tcW w:w="1733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溜冰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+5000</w:t>
            </w:r>
          </w:p>
        </w:tc>
        <w:tc>
          <w:tcPr>
            <w:tcW w:w="5199" w:type="dxa"/>
            <w:gridSpan w:val="3"/>
            <w:vMerge w:val="restart"/>
            <w:vAlign w:val="center"/>
          </w:tcPr>
          <w:p w:rsidR="00D95220" w:rsidRPr="00501BE6" w:rsidRDefault="008B0FAC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48"/>
                <w:szCs w:val="48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48"/>
                <w:szCs w:val="48"/>
              </w:rPr>
              <w:t>台灣環島</w:t>
            </w:r>
            <w:r w:rsidRPr="00501BE6">
              <w:rPr>
                <w:rFonts w:ascii="文鼎中特毛楷" w:eastAsia="文鼎中特毛楷"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-2578735</wp:posOffset>
                  </wp:positionV>
                  <wp:extent cx="2594610" cy="194627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499842853_962ee0da89_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610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4" w:type="dxa"/>
            <w:vAlign w:val="center"/>
          </w:tcPr>
          <w:p w:rsidR="00D95220" w:rsidRPr="00501BE6" w:rsidRDefault="00150BC4" w:rsidP="00501BE6">
            <w:pPr>
              <w:pBdr>
                <w:bottom w:val="single" w:sz="6" w:space="1" w:color="auto"/>
              </w:pBd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花</w:t>
            </w:r>
            <w:r w:rsidR="005F7B41"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蓮西瓜</w:t>
            </w:r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-400</w:t>
            </w:r>
          </w:p>
        </w:tc>
      </w:tr>
      <w:tr w:rsidR="00150BC4" w:rsidRPr="00501BE6" w:rsidTr="00501BE6">
        <w:trPr>
          <w:trHeight w:val="1528"/>
        </w:trPr>
        <w:tc>
          <w:tcPr>
            <w:tcW w:w="1733" w:type="dxa"/>
            <w:vAlign w:val="center"/>
          </w:tcPr>
          <w:p w:rsidR="00D95220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滷肉飯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+500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D95220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噴酒精</w:t>
            </w:r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+</w:t>
            </w:r>
            <w:r w:rsidR="00150BC4"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 xml:space="preserve"> </w:t>
            </w: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3000</w:t>
            </w:r>
          </w:p>
        </w:tc>
      </w:tr>
      <w:tr w:rsidR="00150BC4" w:rsidRPr="00501BE6" w:rsidTr="00501BE6">
        <w:trPr>
          <w:trHeight w:val="1528"/>
        </w:trPr>
        <w:tc>
          <w:tcPr>
            <w:tcW w:w="1733" w:type="dxa"/>
            <w:vAlign w:val="center"/>
          </w:tcPr>
          <w:p w:rsidR="00D95220" w:rsidRPr="00501BE6" w:rsidRDefault="00780EAF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吐</w:t>
            </w:r>
          </w:p>
          <w:p w:rsidR="004950CE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-2000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花蓮麻</w:t>
            </w:r>
            <w:proofErr w:type="gramStart"/>
            <w:r w:rsidRPr="00501BE6">
              <w:rPr>
                <w:rFonts w:ascii="微軟正黑體" w:eastAsia="微軟正黑體" w:hAnsi="微軟正黑體" w:cs="微軟正黑體" w:hint="eastAsia"/>
                <w:color w:val="92D050"/>
                <w:sz w:val="32"/>
                <w:szCs w:val="32"/>
              </w:rPr>
              <w:t>糬</w:t>
            </w:r>
            <w:proofErr w:type="gramEnd"/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-520</w:t>
            </w:r>
          </w:p>
        </w:tc>
      </w:tr>
      <w:tr w:rsidR="00150BC4" w:rsidRPr="00501BE6" w:rsidTr="00501BE6">
        <w:trPr>
          <w:trHeight w:val="1655"/>
        </w:trPr>
        <w:tc>
          <w:tcPr>
            <w:tcW w:w="1733" w:type="dxa"/>
            <w:vAlign w:val="center"/>
          </w:tcPr>
          <w:p w:rsidR="00D95220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撿到錢包送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到警察局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+30000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D95220" w:rsidRPr="00501BE6" w:rsidRDefault="00D95220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D95220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打架</w:t>
            </w:r>
          </w:p>
          <w:p w:rsidR="005F7B41" w:rsidRPr="00501BE6" w:rsidRDefault="005F7B41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-100000</w:t>
            </w:r>
          </w:p>
        </w:tc>
      </w:tr>
      <w:tr w:rsidR="00150BC4" w:rsidRPr="00501BE6" w:rsidTr="00501BE6">
        <w:trPr>
          <w:trHeight w:val="1528"/>
        </w:trPr>
        <w:tc>
          <w:tcPr>
            <w:tcW w:w="1733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滷肉飯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+500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買星星紙</w:t>
            </w:r>
          </w:p>
          <w:p w:rsidR="00BC2B34" w:rsidRPr="00501BE6" w:rsidRDefault="00501BE6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92D050"/>
                <w:sz w:val="32"/>
                <w:szCs w:val="32"/>
              </w:rPr>
            </w:pPr>
            <w:r>
              <w:rPr>
                <w:rFonts w:ascii="文鼎中特毛楷" w:eastAsia="文鼎中特毛楷" w:hint="eastAsia"/>
                <w:color w:val="92D050"/>
                <w:sz w:val="32"/>
                <w:szCs w:val="32"/>
              </w:rPr>
              <w:t>-100</w:t>
            </w:r>
          </w:p>
        </w:tc>
      </w:tr>
      <w:tr w:rsidR="00150BC4" w:rsidRPr="00501BE6" w:rsidTr="00501BE6">
        <w:trPr>
          <w:trHeight w:val="1528"/>
        </w:trPr>
        <w:tc>
          <w:tcPr>
            <w:tcW w:w="1733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撿到錢包送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到警察局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+30000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罵人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-20000000</w:t>
            </w:r>
          </w:p>
        </w:tc>
      </w:tr>
      <w:tr w:rsidR="00150BC4" w:rsidRPr="00501BE6" w:rsidTr="00501BE6">
        <w:trPr>
          <w:trHeight w:val="1655"/>
        </w:trPr>
        <w:tc>
          <w:tcPr>
            <w:tcW w:w="1733" w:type="dxa"/>
            <w:vAlign w:val="center"/>
          </w:tcPr>
          <w:p w:rsidR="004950CE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滷肉飯</w:t>
            </w:r>
          </w:p>
          <w:p w:rsidR="00BC2B34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+500</w:t>
            </w:r>
          </w:p>
        </w:tc>
        <w:tc>
          <w:tcPr>
            <w:tcW w:w="1733" w:type="dxa"/>
            <w:vAlign w:val="center"/>
          </w:tcPr>
          <w:p w:rsidR="004950CE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+撿到錢包送到警察局</w:t>
            </w:r>
          </w:p>
          <w:p w:rsidR="00BC2B34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+30000</w:t>
            </w:r>
          </w:p>
        </w:tc>
        <w:tc>
          <w:tcPr>
            <w:tcW w:w="1733" w:type="dxa"/>
            <w:vAlign w:val="center"/>
          </w:tcPr>
          <w:p w:rsidR="004950CE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滷肉飯</w:t>
            </w:r>
          </w:p>
          <w:p w:rsidR="00BC2B34" w:rsidRPr="00501BE6" w:rsidRDefault="004950CE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+500</w:t>
            </w:r>
          </w:p>
        </w:tc>
        <w:tc>
          <w:tcPr>
            <w:tcW w:w="1733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撿到錢包送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到警察局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+30000</w:t>
            </w:r>
          </w:p>
        </w:tc>
        <w:tc>
          <w:tcPr>
            <w:tcW w:w="1734" w:type="dxa"/>
            <w:vAlign w:val="center"/>
          </w:tcPr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滷肉飯</w:t>
            </w:r>
          </w:p>
          <w:p w:rsidR="00BC2B34" w:rsidRPr="00501BE6" w:rsidRDefault="00BC2B34" w:rsidP="00501BE6">
            <w:pPr>
              <w:spacing w:line="480" w:lineRule="exact"/>
              <w:jc w:val="center"/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</w:pPr>
            <w:r w:rsidRPr="00501BE6">
              <w:rPr>
                <w:rFonts w:ascii="文鼎中特毛楷" w:eastAsia="文鼎中特毛楷" w:hint="eastAsia"/>
                <w:color w:val="FF0066"/>
                <w:sz w:val="32"/>
                <w:szCs w:val="32"/>
              </w:rPr>
              <w:t>+500</w:t>
            </w:r>
          </w:p>
        </w:tc>
      </w:tr>
    </w:tbl>
    <w:p w:rsidR="00DE753F" w:rsidRDefault="00DE753F"/>
    <w:sectPr w:rsidR="00DE75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20"/>
    <w:rsid w:val="00150BC4"/>
    <w:rsid w:val="004950CE"/>
    <w:rsid w:val="00501BE6"/>
    <w:rsid w:val="005F7B41"/>
    <w:rsid w:val="00780EAF"/>
    <w:rsid w:val="008011E3"/>
    <w:rsid w:val="008B0FAC"/>
    <w:rsid w:val="00B72C68"/>
    <w:rsid w:val="00BC2B34"/>
    <w:rsid w:val="00D95220"/>
    <w:rsid w:val="00DC6344"/>
    <w:rsid w:val="00D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B7F4"/>
  <w15:chartTrackingRefBased/>
  <w15:docId w15:val="{21B4F58A-0B57-41D1-9867-36976FB4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2E1F-AFBF-4B9D-B690-F2B05CB9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2020-05-13T02:16:00Z</dcterms:created>
  <dcterms:modified xsi:type="dcterms:W3CDTF">2020-05-27T01:58:00Z</dcterms:modified>
</cp:coreProperties>
</file>